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68"/>
        <w:gridCol w:w="827"/>
        <w:gridCol w:w="12563"/>
        <w:gridCol w:w="728"/>
      </w:tblGrid>
      <w:tr w:rsidR="00E15FA5" w:rsidTr="009A10BD">
        <w:tc>
          <w:tcPr>
            <w:tcW w:w="1370" w:type="dxa"/>
          </w:tcPr>
          <w:p w:rsidR="008C67D2" w:rsidRDefault="008C67D2" w:rsidP="008C67D2">
            <w:pPr>
              <w:jc w:val="center"/>
            </w:pPr>
            <w:r>
              <w:t>Предмет</w:t>
            </w:r>
          </w:p>
        </w:tc>
        <w:tc>
          <w:tcPr>
            <w:tcW w:w="1999" w:type="dxa"/>
          </w:tcPr>
          <w:p w:rsidR="008C67D2" w:rsidRDefault="008C67D2" w:rsidP="008C67D2">
            <w:pPr>
              <w:jc w:val="center"/>
            </w:pPr>
            <w:r>
              <w:t>Что изучаем</w:t>
            </w:r>
          </w:p>
        </w:tc>
        <w:tc>
          <w:tcPr>
            <w:tcW w:w="6095" w:type="dxa"/>
          </w:tcPr>
          <w:p w:rsidR="008C67D2" w:rsidRDefault="008C67D2" w:rsidP="008C67D2">
            <w:pPr>
              <w:jc w:val="center"/>
            </w:pPr>
            <w:r>
              <w:t>Задание</w:t>
            </w:r>
          </w:p>
        </w:tc>
        <w:tc>
          <w:tcPr>
            <w:tcW w:w="5322" w:type="dxa"/>
          </w:tcPr>
          <w:p w:rsidR="008C67D2" w:rsidRDefault="008C67D2" w:rsidP="008C67D2">
            <w:pPr>
              <w:jc w:val="center"/>
            </w:pPr>
            <w:r>
              <w:t>Комментарии</w:t>
            </w:r>
          </w:p>
        </w:tc>
      </w:tr>
      <w:tr w:rsidR="00E15FA5" w:rsidTr="009A10BD">
        <w:tc>
          <w:tcPr>
            <w:tcW w:w="1370" w:type="dxa"/>
          </w:tcPr>
          <w:p w:rsidR="008C67D2" w:rsidRDefault="008C67D2">
            <w:r>
              <w:t>Русский язык</w:t>
            </w:r>
          </w:p>
        </w:tc>
        <w:tc>
          <w:tcPr>
            <w:tcW w:w="1999" w:type="dxa"/>
          </w:tcPr>
          <w:p w:rsidR="008C67D2" w:rsidRDefault="008C67D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Контрольное списывание</w:t>
            </w:r>
          </w:p>
        </w:tc>
        <w:tc>
          <w:tcPr>
            <w:tcW w:w="6095" w:type="dxa"/>
          </w:tcPr>
          <w:p w:rsidR="008C67D2" w:rsidRDefault="008C67D2">
            <w:r>
              <w:t>Стр.11- учебник. Э.В. Якубовская, Я.В. Коршунова</w:t>
            </w:r>
          </w:p>
        </w:tc>
        <w:tc>
          <w:tcPr>
            <w:tcW w:w="5322" w:type="dxa"/>
          </w:tcPr>
          <w:p w:rsidR="009A10BD" w:rsidRDefault="009A10BD" w:rsidP="009A10BD">
            <w:r>
              <w:t>В тетради в линейку записать число:  7 апреля.</w:t>
            </w:r>
          </w:p>
          <w:p w:rsidR="009A10BD" w:rsidRDefault="009A10BD" w:rsidP="009A10BD">
            <w:r>
              <w:t>Далее: записать текст в тетрадку</w:t>
            </w:r>
          </w:p>
          <w:p w:rsidR="008C67D2" w:rsidRPr="009A10BD" w:rsidRDefault="009A10BD">
            <w:pPr>
              <w:rPr>
                <w:b/>
              </w:rPr>
            </w:pPr>
            <w:r w:rsidRPr="009A10BD">
              <w:rPr>
                <w:b/>
              </w:rPr>
              <w:t>ФОТООТЧЕТ</w:t>
            </w:r>
          </w:p>
        </w:tc>
      </w:tr>
      <w:tr w:rsidR="00E15FA5" w:rsidTr="009A10BD">
        <w:tc>
          <w:tcPr>
            <w:tcW w:w="1370" w:type="dxa"/>
          </w:tcPr>
          <w:p w:rsidR="008C67D2" w:rsidRDefault="009A10BD">
            <w:r>
              <w:t xml:space="preserve">Математика </w:t>
            </w:r>
          </w:p>
        </w:tc>
        <w:tc>
          <w:tcPr>
            <w:tcW w:w="1999" w:type="dxa"/>
          </w:tcPr>
          <w:p w:rsidR="008C67D2" w:rsidRPr="004422C4" w:rsidRDefault="00442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C4">
              <w:rPr>
                <w:rFonts w:ascii="Times New Roman" w:hAnsi="Times New Roman" w:cs="Times New Roman"/>
                <w:sz w:val="24"/>
                <w:szCs w:val="24"/>
              </w:rPr>
              <w:t>Действия с числами, полученными при измер</w:t>
            </w:r>
            <w:r w:rsidRPr="00442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ении стоимости, длины</w:t>
            </w:r>
          </w:p>
        </w:tc>
        <w:tc>
          <w:tcPr>
            <w:tcW w:w="6095" w:type="dxa"/>
          </w:tcPr>
          <w:p w:rsidR="008C67D2" w:rsidRDefault="004422C4">
            <w:r>
              <w:lastRenderedPageBreak/>
              <w:t xml:space="preserve">Стр. 4 – учебник </w:t>
            </w:r>
            <w:proofErr w:type="spellStart"/>
            <w:r>
              <w:t>Т.В.Алышева</w:t>
            </w:r>
            <w:proofErr w:type="spellEnd"/>
            <w:r>
              <w:t>.</w:t>
            </w:r>
          </w:p>
          <w:p w:rsidR="004422C4" w:rsidRDefault="004422C4">
            <w:r>
              <w:t>№5</w:t>
            </w:r>
          </w:p>
          <w:p w:rsidR="004422C4" w:rsidRDefault="004422C4">
            <w:r>
              <w:t>№6</w:t>
            </w:r>
          </w:p>
          <w:p w:rsidR="004422C4" w:rsidRDefault="004422C4">
            <w:r>
              <w:t>№7(1)</w:t>
            </w:r>
          </w:p>
        </w:tc>
        <w:tc>
          <w:tcPr>
            <w:tcW w:w="5322" w:type="dxa"/>
          </w:tcPr>
          <w:p w:rsidR="004422C4" w:rsidRDefault="004422C4" w:rsidP="004422C4">
            <w:r>
              <w:t xml:space="preserve">В тетради в линейку записать число:  7 </w:t>
            </w:r>
            <w:r>
              <w:lastRenderedPageBreak/>
              <w:t>апреля.</w:t>
            </w:r>
          </w:p>
          <w:p w:rsidR="004422C4" w:rsidRDefault="004422C4" w:rsidP="004422C4">
            <w:r>
              <w:t>Далее:</w:t>
            </w:r>
          </w:p>
          <w:p w:rsidR="008C67D2" w:rsidRDefault="004422C4" w:rsidP="004422C4">
            <w:r>
              <w:t>№5 – выполнить сложение</w:t>
            </w:r>
          </w:p>
          <w:p w:rsidR="004422C4" w:rsidRDefault="004422C4" w:rsidP="004422C4">
            <w:r>
              <w:t>№6 – решить задачу по рисунку, решение записать в тетрадь</w:t>
            </w:r>
          </w:p>
          <w:p w:rsidR="004422C4" w:rsidRDefault="004422C4" w:rsidP="004422C4">
            <w:r>
              <w:t>10+2=12(</w:t>
            </w:r>
            <w:proofErr w:type="spellStart"/>
            <w:r>
              <w:t>уч</w:t>
            </w:r>
            <w:proofErr w:type="spellEnd"/>
            <w:r>
              <w:t>)</w:t>
            </w:r>
          </w:p>
          <w:p w:rsidR="004422C4" w:rsidRDefault="004422C4" w:rsidP="004422C4">
            <w:r>
              <w:t>Ответ: 12 учеников</w:t>
            </w:r>
          </w:p>
          <w:p w:rsidR="004422C4" w:rsidRDefault="004422C4" w:rsidP="004422C4">
            <w:r>
              <w:t>№7(1)- реши</w:t>
            </w:r>
            <w:r>
              <w:lastRenderedPageBreak/>
              <w:t>ть задачу, решение записать в тетрадь</w:t>
            </w:r>
          </w:p>
          <w:p w:rsidR="004422C4" w:rsidRDefault="004422C4" w:rsidP="004422C4">
            <w:r>
              <w:t>14+3=17(м)</w:t>
            </w:r>
          </w:p>
          <w:p w:rsidR="004422C4" w:rsidRDefault="004422C4" w:rsidP="004422C4">
            <w:r>
              <w:t xml:space="preserve">Ответ: 17 мальчиков </w:t>
            </w:r>
          </w:p>
        </w:tc>
      </w:tr>
      <w:tr w:rsidR="00E15FA5" w:rsidTr="009A10BD">
        <w:tc>
          <w:tcPr>
            <w:tcW w:w="1370" w:type="dxa"/>
          </w:tcPr>
          <w:p w:rsidR="008C67D2" w:rsidRDefault="004422C4">
            <w:r>
              <w:lastRenderedPageBreak/>
              <w:t>Речевая практика</w:t>
            </w:r>
          </w:p>
        </w:tc>
        <w:tc>
          <w:tcPr>
            <w:tcW w:w="1999" w:type="dxa"/>
          </w:tcPr>
          <w:p w:rsidR="008C67D2" w:rsidRDefault="00E15FA5">
            <w:r w:rsidRPr="007F5E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«Алло! Алло!»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новых слов и предложений в ролевой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игре.</w:t>
            </w:r>
          </w:p>
        </w:tc>
        <w:tc>
          <w:tcPr>
            <w:tcW w:w="6095" w:type="dxa"/>
          </w:tcPr>
          <w:p w:rsidR="008C67D2" w:rsidRDefault="00E15FA5">
            <w:proofErr w:type="gramStart"/>
            <w:r w:rsidRPr="00EC124F">
              <w:rPr>
                <w:rFonts w:ascii="Times New Roman" w:hAnsi="Times New Roman"/>
                <w:sz w:val="24"/>
                <w:szCs w:val="24"/>
              </w:rPr>
              <w:lastRenderedPageBreak/>
              <w:t>Заучивание необходимой информации для общения с диспетчерами экстренных служб (Заучивание необходимой информации для общения с диспетчерами экстренных служб (ФИО, адрес учащегося),</w:t>
            </w:r>
            <w:proofErr w:type="gramEnd"/>
          </w:p>
        </w:tc>
        <w:tc>
          <w:tcPr>
            <w:tcW w:w="5322" w:type="dxa"/>
          </w:tcPr>
          <w:p w:rsidR="008C67D2" w:rsidRDefault="00E15FA5" w:rsidP="00E15FA5">
            <w:r>
              <w:t xml:space="preserve">Знать   </w:t>
            </w:r>
            <w:r w:rsidRPr="00EC124F">
              <w:rPr>
                <w:rFonts w:ascii="Times New Roman" w:hAnsi="Times New Roman"/>
                <w:sz w:val="24"/>
                <w:szCs w:val="24"/>
              </w:rPr>
              <w:t xml:space="preserve">ФИО, </w:t>
            </w:r>
            <w:r>
              <w:rPr>
                <w:rFonts w:ascii="Times New Roman" w:hAnsi="Times New Roman"/>
                <w:sz w:val="24"/>
                <w:szCs w:val="24"/>
              </w:rPr>
              <w:t>домашний адрес, место работы родителей</w:t>
            </w:r>
          </w:p>
        </w:tc>
      </w:tr>
      <w:tr w:rsidR="00E15FA5" w:rsidTr="009A10BD">
        <w:tc>
          <w:tcPr>
            <w:tcW w:w="1370" w:type="dxa"/>
          </w:tcPr>
          <w:p w:rsidR="008C67D2" w:rsidRDefault="00E15FA5">
            <w:r>
              <w:lastRenderedPageBreak/>
              <w:t>Физическая культура</w:t>
            </w:r>
          </w:p>
        </w:tc>
        <w:tc>
          <w:tcPr>
            <w:tcW w:w="1999" w:type="dxa"/>
          </w:tcPr>
          <w:p w:rsidR="008C67D2" w:rsidRDefault="00E15FA5">
            <w:r>
              <w:t>ОРУ</w:t>
            </w:r>
          </w:p>
        </w:tc>
        <w:tc>
          <w:tcPr>
            <w:tcW w:w="6095" w:type="dxa"/>
          </w:tcPr>
          <w:p w:rsidR="008C67D2" w:rsidRDefault="008C67D2"/>
          <w:p w:rsidR="00E15FA5" w:rsidRDefault="00E15FA5"/>
          <w:p w:rsidR="00E15FA5" w:rsidRDefault="00E15FA5"/>
          <w:p w:rsidR="00E15FA5" w:rsidRDefault="00E15FA5"/>
          <w:p w:rsidR="00E15FA5" w:rsidRDefault="00E15FA5"/>
          <w:p w:rsidR="00E15FA5" w:rsidRDefault="00E15FA5"/>
          <w:p w:rsidR="00E15FA5" w:rsidRDefault="00E15FA5"/>
          <w:p w:rsidR="00E15FA5" w:rsidRDefault="00E15FA5"/>
          <w:p w:rsidR="00E15FA5" w:rsidRDefault="00E15FA5"/>
          <w:p w:rsidR="00E15FA5" w:rsidRDefault="00E15FA5"/>
          <w:p w:rsidR="00E15FA5" w:rsidRDefault="00E15FA5"/>
          <w:p w:rsidR="00E15FA5" w:rsidRDefault="00E15FA5"/>
          <w:p w:rsidR="00E15FA5" w:rsidRDefault="00E15FA5"/>
          <w:p w:rsidR="00E15FA5" w:rsidRDefault="00E15FA5"/>
          <w:p w:rsidR="00E15FA5" w:rsidRDefault="00E15FA5"/>
          <w:p w:rsidR="00E15FA5" w:rsidRDefault="00E15FA5"/>
          <w:p w:rsidR="00E15FA5" w:rsidRDefault="00C717CA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354070" cy="3495675"/>
                  <wp:effectExtent l="19050" t="0" r="0" b="0"/>
                  <wp:docPr id="4" name="Рисунок 2" descr="C:\Users\1\AppData\Local\Temp\IMG-6f3e570ad2d3512036a5cc55f994cb8d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AppData\Local\Temp\IMG-6f3e570ad2d3512036a5cc55f994cb8d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6629" t="8313" b="186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3495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2" w:type="dxa"/>
          </w:tcPr>
          <w:p w:rsidR="008C67D2" w:rsidRDefault="008C67D2"/>
        </w:tc>
      </w:tr>
      <w:tr w:rsidR="00C717CA" w:rsidTr="009A10BD">
        <w:tc>
          <w:tcPr>
            <w:tcW w:w="1370" w:type="dxa"/>
          </w:tcPr>
          <w:p w:rsidR="00C717CA" w:rsidRDefault="00C717CA">
            <w:r>
              <w:lastRenderedPageBreak/>
              <w:t>Мир природы и человека</w:t>
            </w:r>
          </w:p>
        </w:tc>
        <w:tc>
          <w:tcPr>
            <w:tcW w:w="1999" w:type="dxa"/>
          </w:tcPr>
          <w:p w:rsidR="00C717CA" w:rsidRDefault="00C717CA">
            <w:r w:rsidRPr="0006145B">
              <w:rPr>
                <w:rFonts w:ascii="Times New Roman" w:hAnsi="Times New Roman" w:cs="Times New Roman"/>
                <w:sz w:val="24"/>
                <w:szCs w:val="24"/>
              </w:rPr>
              <w:t>Животные летом.</w:t>
            </w:r>
          </w:p>
        </w:tc>
        <w:tc>
          <w:tcPr>
            <w:tcW w:w="6095" w:type="dxa"/>
          </w:tcPr>
          <w:p w:rsidR="00C717CA" w:rsidRDefault="0076020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5" w:history="1">
              <w:proofErr w:type="gramStart"/>
              <w:r w:rsidRPr="00C9733F">
                <w:rPr>
                  <w:rStyle w:val="a6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?filmId=2945146688820738586&amp;from=tabbar&amp;p=1&amp;parent-reqid=1586187530334702-138469349732320263100332-production-app-host-sas-web-yp-153&amp;text=%D0%B2%D0%B8%D0%B4%D0%B5%D0%BE%D1%83%D1%80%D0%BE%D0%BA%2B%D0%BF%D0%BE%2B%D0%BE%D0%BA%D1%80%D1%83%D0%B6%D0%B0%D1%8E%D1%8</w:t>
              </w:r>
              <w:r w:rsidRPr="00C9733F">
                <w:rPr>
                  <w:rStyle w:val="a6"/>
                  <w:rFonts w:ascii="Helvetica" w:hAnsi="Helvetica"/>
                  <w:sz w:val="20"/>
                  <w:szCs w:val="20"/>
                  <w:shd w:val="clear" w:color="auto" w:fill="FFFFFF"/>
                </w:rPr>
                <w:t>9</w:t>
              </w:r>
              <w:r w:rsidRPr="00C9733F">
                <w:rPr>
                  <w:rStyle w:val="a6"/>
                  <w:rFonts w:ascii="Helvetica" w:hAnsi="Helvetica"/>
                  <w:sz w:val="20"/>
                  <w:szCs w:val="20"/>
                  <w:shd w:val="clear" w:color="auto" w:fill="FFFFFF"/>
                </w:rPr>
                <w:t>%D0%B5%D0%BC%D1%83</w:t>
              </w:r>
              <w:proofErr w:type="gramEnd"/>
              <w:r w:rsidRPr="00C9733F">
                <w:rPr>
                  <w:rStyle w:val="a6"/>
                  <w:rFonts w:ascii="Helvetica" w:hAnsi="Helvetica"/>
                  <w:sz w:val="20"/>
                  <w:szCs w:val="20"/>
                  <w:shd w:val="clear" w:color="auto" w:fill="FFFFFF"/>
                </w:rPr>
                <w:t>%2B%D0%BC%D0%B8%D1%80%D1%83%2B%D0%B6%D0%B8%D0%B2%D0%BE%D1%82%D0%BD%D1%8B%D0%B5%2B%D0%BB%D0%B5%D1%82%D0%BE%D0%BC</w:t>
              </w:r>
            </w:hyperlink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6020D" w:rsidRPr="0076020D" w:rsidRDefault="0076020D"/>
        </w:tc>
        <w:tc>
          <w:tcPr>
            <w:tcW w:w="5322" w:type="dxa"/>
          </w:tcPr>
          <w:p w:rsidR="00C717CA" w:rsidRDefault="0076020D">
            <w:r>
              <w:t>Просмотреть 1 видеоролик</w:t>
            </w:r>
          </w:p>
        </w:tc>
      </w:tr>
    </w:tbl>
    <w:p w:rsidR="00A7790D" w:rsidRDefault="00A7790D"/>
    <w:sectPr w:rsidR="00A7790D" w:rsidSect="008C67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67D2"/>
    <w:rsid w:val="00093595"/>
    <w:rsid w:val="00261A7A"/>
    <w:rsid w:val="0027183A"/>
    <w:rsid w:val="004422C4"/>
    <w:rsid w:val="0076020D"/>
    <w:rsid w:val="007E3CF1"/>
    <w:rsid w:val="008C67D2"/>
    <w:rsid w:val="009A10BD"/>
    <w:rsid w:val="00A7790D"/>
    <w:rsid w:val="00C717CA"/>
    <w:rsid w:val="00E1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7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FA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6020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602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?filmId=2945146688820738586&amp;from=tabbar&amp;p=1&amp;parent-reqid=1586187530334702-138469349732320263100332-production-app-host-sas-web-yp-153&amp;text=%D0%B2%D0%B8%D0%B4%D0%B5%D0%BE%D1%83%D1%80%D0%BE%D0%BA%2B%D0%BF%D0%BE%2B%D0%BE%D0%BA%D1%80%D1%83%D0%B6%D0%B0%D1%8E%D1%89%D0%B5%D0%BC%D1%83%2B%D0%BC%D0%B8%D1%80%D1%83%2B%D0%B6%D0%B8%D0%B2%D0%BE%D1%82%D0%BD%D1%8B%D0%B5%2B%D0%BB%D0%B5%D1%82%D0%BE%D0%B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2020-04-06T14:37:00Z</dcterms:created>
  <dcterms:modified xsi:type="dcterms:W3CDTF">2020-04-06T15:44:00Z</dcterms:modified>
</cp:coreProperties>
</file>