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98" w:rsidRPr="009033D2" w:rsidRDefault="009744A2">
      <w:pPr>
        <w:rPr>
          <w:rFonts w:ascii="Times New Roman" w:hAnsi="Times New Roman" w:cs="Times New Roman"/>
          <w:sz w:val="24"/>
          <w:szCs w:val="24"/>
        </w:rPr>
      </w:pPr>
      <w:r w:rsidRPr="009033D2">
        <w:rPr>
          <w:rFonts w:ascii="Times New Roman" w:hAnsi="Times New Roman" w:cs="Times New Roman"/>
          <w:sz w:val="24"/>
          <w:szCs w:val="24"/>
        </w:rPr>
        <w:t xml:space="preserve"> 7 </w:t>
      </w:r>
      <w:proofErr w:type="gramStart"/>
      <w:r w:rsidRPr="009033D2">
        <w:rPr>
          <w:rFonts w:ascii="Times New Roman" w:hAnsi="Times New Roman" w:cs="Times New Roman"/>
          <w:sz w:val="24"/>
          <w:szCs w:val="24"/>
        </w:rPr>
        <w:t>класс</w:t>
      </w:r>
      <w:r w:rsidR="009033D2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9033D2">
        <w:rPr>
          <w:rFonts w:ascii="Times New Roman" w:hAnsi="Times New Roman" w:cs="Times New Roman"/>
          <w:sz w:val="24"/>
          <w:szCs w:val="24"/>
        </w:rPr>
        <w:t xml:space="preserve"> 22</w:t>
      </w:r>
      <w:r w:rsidR="00015B27" w:rsidRPr="009033D2">
        <w:rPr>
          <w:rFonts w:ascii="Times New Roman" w:hAnsi="Times New Roman" w:cs="Times New Roman"/>
          <w:sz w:val="24"/>
          <w:szCs w:val="24"/>
        </w:rPr>
        <w:t>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7804"/>
      </w:tblGrid>
      <w:tr w:rsidR="009744A2" w:rsidRPr="009033D2" w:rsidTr="009744A2">
        <w:tc>
          <w:tcPr>
            <w:tcW w:w="4672" w:type="dxa"/>
          </w:tcPr>
          <w:p w:rsidR="009744A2" w:rsidRPr="009033D2" w:rsidRDefault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73" w:type="dxa"/>
          </w:tcPr>
          <w:p w:rsidR="009744A2" w:rsidRPr="009033D2" w:rsidRDefault="00620538" w:rsidP="00AE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538" w:rsidRPr="009033D2" w:rsidRDefault="00620538" w:rsidP="0062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033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https://uchi.ru/teachers/groups/799630/subjects/1/course_programs/7/lessons/14328</w:t>
              </w:r>
            </w:hyperlink>
          </w:p>
          <w:p w:rsidR="00620538" w:rsidRPr="009033D2" w:rsidRDefault="00620538" w:rsidP="0062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умножения, сумма и разность кубов</w:t>
            </w: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538" w:rsidRPr="009033D2" w:rsidRDefault="00620538" w:rsidP="0062053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 xml:space="preserve">с.237-238 – читать; </w:t>
            </w:r>
          </w:p>
          <w:p w:rsidR="00620538" w:rsidRPr="009033D2" w:rsidRDefault="00620538" w:rsidP="0062053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№ 872, 873, 874, 877(в).</w:t>
            </w:r>
          </w:p>
          <w:p w:rsidR="00620538" w:rsidRPr="009033D2" w:rsidRDefault="00620538" w:rsidP="0062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В старых: №877, 878, 879, 882(в)</w:t>
            </w:r>
          </w:p>
        </w:tc>
      </w:tr>
      <w:tr w:rsidR="009744A2" w:rsidRPr="009033D2" w:rsidTr="009744A2">
        <w:tc>
          <w:tcPr>
            <w:tcW w:w="4672" w:type="dxa"/>
          </w:tcPr>
          <w:p w:rsidR="009744A2" w:rsidRPr="009033D2" w:rsidRDefault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3" w:type="dxa"/>
          </w:tcPr>
          <w:p w:rsidR="008C42C7" w:rsidRPr="009033D2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МЕХАНИЧЕСКАЯ  РАБОТА</w:t>
            </w:r>
            <w:proofErr w:type="gramEnd"/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.  МОЩНОСТЬ.  ЭНЕРГИЯ.</w:t>
            </w:r>
          </w:p>
          <w:p w:rsidR="008C42C7" w:rsidRPr="009033D2" w:rsidRDefault="008C42C7" w:rsidP="008C42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3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Решить задачи</w:t>
            </w:r>
            <w:r w:rsidRPr="00903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C42C7" w:rsidRPr="009033D2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 xml:space="preserve">1.Вертолет массой 1,5тонны поднялся на </w:t>
            </w:r>
            <w:proofErr w:type="gramStart"/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высоту  750</w:t>
            </w:r>
            <w:proofErr w:type="gramEnd"/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м. Какая работа затрачена на подъем?</w:t>
            </w:r>
          </w:p>
          <w:p w:rsidR="008C42C7" w:rsidRPr="009033D2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 xml:space="preserve">2.Какую работу совершает кран при подъеме цистерны массой 550кг на </w:t>
            </w:r>
            <w:proofErr w:type="gramStart"/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высоту  4</w:t>
            </w:r>
            <w:proofErr w:type="gramEnd"/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-го этажа?     Высота одного этажа 3,5м.</w:t>
            </w:r>
          </w:p>
          <w:p w:rsidR="008C42C7" w:rsidRPr="009033D2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3.Найдите массу кита, поднятого на высоту 1,5м лебедкой, если при этом затратили 147кДж?</w:t>
            </w:r>
          </w:p>
          <w:p w:rsidR="008C42C7" w:rsidRPr="009033D2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 xml:space="preserve">4.На какую высоту поднимет </w:t>
            </w:r>
            <w:proofErr w:type="gramStart"/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папа  чемодан</w:t>
            </w:r>
            <w:proofErr w:type="gramEnd"/>
            <w:r w:rsidRPr="009033D2">
              <w:rPr>
                <w:rFonts w:ascii="Times New Roman" w:hAnsi="Times New Roman" w:cs="Times New Roman"/>
                <w:sz w:val="24"/>
                <w:szCs w:val="24"/>
              </w:rPr>
              <w:t xml:space="preserve"> массой 30кг, затратив 294Дж?</w:t>
            </w:r>
          </w:p>
          <w:p w:rsidR="008C42C7" w:rsidRPr="009033D2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5.Чтобы завести старинные часы, гирю массой 300г поднимали на высоту полутора метров. Какую работу при этом совершали?</w:t>
            </w:r>
          </w:p>
          <w:p w:rsidR="008C42C7" w:rsidRPr="009033D2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 xml:space="preserve">6.Какую работу совершает насос, поднимая ежесекундно 10л воды на высоту 5м? </w:t>
            </w:r>
            <w:proofErr w:type="spellStart"/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Найдитее</w:t>
            </w:r>
            <w:proofErr w:type="spellEnd"/>
            <w:r w:rsidRPr="009033D2">
              <w:rPr>
                <w:rFonts w:ascii="Times New Roman" w:hAnsi="Times New Roman" w:cs="Times New Roman"/>
                <w:sz w:val="24"/>
                <w:szCs w:val="24"/>
              </w:rPr>
              <w:t xml:space="preserve"> его мощность.</w:t>
            </w:r>
          </w:p>
          <w:p w:rsidR="008C42C7" w:rsidRPr="009033D2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 xml:space="preserve">7.Какое расстояние пройдет пони, прилагая силу 350Н, чтобы покатать в тележке малышей, если совершается при этом </w:t>
            </w:r>
            <w:proofErr w:type="gramStart"/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работа  в</w:t>
            </w:r>
            <w:proofErr w:type="gramEnd"/>
            <w:r w:rsidRPr="009033D2">
              <w:rPr>
                <w:rFonts w:ascii="Times New Roman" w:hAnsi="Times New Roman" w:cs="Times New Roman"/>
                <w:sz w:val="24"/>
                <w:szCs w:val="24"/>
              </w:rPr>
              <w:t xml:space="preserve"> 875кДж?</w:t>
            </w:r>
          </w:p>
          <w:p w:rsidR="008C42C7" w:rsidRPr="009033D2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2.Читать п.42-42</w:t>
            </w: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энергия(</w:t>
            </w:r>
            <w:proofErr w:type="gramEnd"/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потенциальная и кинетическая)</w:t>
            </w:r>
          </w:p>
          <w:p w:rsidR="00252CDF" w:rsidRPr="009033D2" w:rsidRDefault="00252C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44A2" w:rsidRPr="009033D2" w:rsidTr="009744A2">
        <w:tc>
          <w:tcPr>
            <w:tcW w:w="4672" w:type="dxa"/>
          </w:tcPr>
          <w:p w:rsidR="009744A2" w:rsidRPr="009033D2" w:rsidRDefault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3" w:type="dxa"/>
          </w:tcPr>
          <w:p w:rsidR="008C42C7" w:rsidRPr="009033D2" w:rsidRDefault="00620538" w:rsidP="0062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620538" w:rsidRPr="009033D2" w:rsidRDefault="00620538" w:rsidP="0062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b/>
                <w:sz w:val="24"/>
                <w:szCs w:val="24"/>
              </w:rPr>
              <w:t>(файл отправлен в группу)</w:t>
            </w:r>
          </w:p>
          <w:p w:rsidR="00620538" w:rsidRPr="009033D2" w:rsidRDefault="00620538" w:rsidP="0062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Английская группа</w:t>
            </w:r>
          </w:p>
          <w:p w:rsidR="00620538" w:rsidRPr="009033D2" w:rsidRDefault="00620538" w:rsidP="00620538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«Правильное питание»</w:t>
            </w:r>
            <w:r w:rsidRPr="009033D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9033D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уч. стр. 109 №38 прочитать диалог</w:t>
            </w:r>
          </w:p>
          <w:p w:rsidR="00620538" w:rsidRPr="00620538" w:rsidRDefault="00620538" w:rsidP="0062053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уч. стр. 109 №39 написать свой диалог опираясь на предложенные слова и №38</w:t>
            </w:r>
          </w:p>
          <w:p w:rsidR="00620538" w:rsidRPr="009033D2" w:rsidRDefault="00620538" w:rsidP="0062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4A2" w:rsidRPr="009033D2" w:rsidTr="009744A2">
        <w:tc>
          <w:tcPr>
            <w:tcW w:w="4672" w:type="dxa"/>
          </w:tcPr>
          <w:p w:rsidR="009744A2" w:rsidRPr="009033D2" w:rsidRDefault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8E098C" w:rsidRPr="009033D2" w:rsidRDefault="009033D2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9033D2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033D2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Таблица на стр.154 упр.823</w:t>
            </w:r>
          </w:p>
        </w:tc>
      </w:tr>
      <w:tr w:rsidR="009744A2" w:rsidRPr="009033D2" w:rsidTr="009744A2">
        <w:tc>
          <w:tcPr>
            <w:tcW w:w="4672" w:type="dxa"/>
          </w:tcPr>
          <w:p w:rsidR="009744A2" w:rsidRPr="009033D2" w:rsidRDefault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73" w:type="dxa"/>
          </w:tcPr>
          <w:p w:rsidR="009744A2" w:rsidRPr="009033D2" w:rsidRDefault="00AE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Задание нет</w:t>
            </w:r>
            <w:bookmarkStart w:id="0" w:name="_GoBack"/>
            <w:bookmarkEnd w:id="0"/>
          </w:p>
        </w:tc>
      </w:tr>
      <w:tr w:rsidR="00015B27" w:rsidRPr="009033D2" w:rsidTr="009744A2">
        <w:tc>
          <w:tcPr>
            <w:tcW w:w="4672" w:type="dxa"/>
          </w:tcPr>
          <w:p w:rsidR="00015B27" w:rsidRPr="009033D2" w:rsidRDefault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Второй иностранный</w:t>
            </w:r>
          </w:p>
        </w:tc>
        <w:tc>
          <w:tcPr>
            <w:tcW w:w="4673" w:type="dxa"/>
          </w:tcPr>
          <w:p w:rsidR="00620538" w:rsidRPr="009033D2" w:rsidRDefault="00620538" w:rsidP="0062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620538" w:rsidRPr="009033D2" w:rsidRDefault="00620538" w:rsidP="0062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(файл отправлен в общую группу)</w:t>
            </w:r>
          </w:p>
          <w:p w:rsidR="00620538" w:rsidRPr="009033D2" w:rsidRDefault="00620538" w:rsidP="0062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620538" w:rsidRPr="009033D2" w:rsidRDefault="00620538" w:rsidP="0062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Повторение Простое Настоящее время. Вопросы.</w:t>
            </w:r>
          </w:p>
          <w:p w:rsidR="00620538" w:rsidRPr="00620538" w:rsidRDefault="00620538" w:rsidP="0062053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2053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Составьте вопросы, расставляя слова в правильном порядке и используя вспомогательный глаголы </w:t>
            </w:r>
            <w:r w:rsidRPr="0062053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do</w:t>
            </w:r>
            <w:r w:rsidRPr="0062053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/</w:t>
            </w:r>
            <w:proofErr w:type="gramStart"/>
            <w:r w:rsidRPr="0062053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does</w:t>
            </w:r>
            <w:r w:rsidRPr="0062053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.</w:t>
            </w:r>
            <w:proofErr w:type="gramEnd"/>
          </w:p>
          <w:p w:rsidR="00620538" w:rsidRPr="00620538" w:rsidRDefault="00620538" w:rsidP="0062053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</w:pPr>
            <w:r w:rsidRPr="0062053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Do </w:t>
            </w:r>
            <w:r w:rsidRPr="0062053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используется</w:t>
            </w:r>
            <w:r w:rsidRPr="0062053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 c </w:t>
            </w:r>
            <w:proofErr w:type="spellStart"/>
            <w:proofErr w:type="gramStart"/>
            <w:r w:rsidRPr="0062053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I,we</w:t>
            </w:r>
            <w:proofErr w:type="gramEnd"/>
            <w:r w:rsidRPr="0062053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,you,they</w:t>
            </w:r>
            <w:proofErr w:type="spellEnd"/>
            <w:r w:rsidRPr="0062053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.</w:t>
            </w:r>
          </w:p>
          <w:p w:rsidR="00620538" w:rsidRPr="009033D2" w:rsidRDefault="00620538" w:rsidP="00620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D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Does </w:t>
            </w:r>
            <w:r w:rsidRPr="009033D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используется</w:t>
            </w:r>
            <w:r w:rsidRPr="009033D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 xml:space="preserve"> c </w:t>
            </w:r>
            <w:proofErr w:type="spellStart"/>
            <w:proofErr w:type="gramStart"/>
            <w:r w:rsidRPr="009033D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he,she</w:t>
            </w:r>
            <w:proofErr w:type="gramEnd"/>
            <w:r w:rsidRPr="009033D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,it</w:t>
            </w:r>
            <w:proofErr w:type="spellEnd"/>
            <w:r w:rsidRPr="009033D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ja-JP" w:bidi="fa-IR"/>
              </w:rPr>
              <w:t>.</w:t>
            </w:r>
          </w:p>
          <w:p w:rsidR="004708AD" w:rsidRPr="009033D2" w:rsidRDefault="00470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E5281" w:rsidRPr="009033D2" w:rsidRDefault="002E52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5281" w:rsidRPr="009033D2" w:rsidRDefault="002E52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30E8" w:rsidRPr="009033D2" w:rsidRDefault="00B330E8" w:rsidP="00015B2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4A2" w:rsidRPr="009033D2" w:rsidRDefault="002E5281" w:rsidP="00015B27">
      <w:pPr>
        <w:rPr>
          <w:rFonts w:ascii="Times New Roman" w:hAnsi="Times New Roman" w:cs="Times New Roman"/>
          <w:b/>
          <w:sz w:val="24"/>
          <w:szCs w:val="24"/>
        </w:rPr>
      </w:pPr>
      <w:r w:rsidRPr="009033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</w:t>
      </w:r>
      <w:r w:rsidR="00015B27" w:rsidRPr="009033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33D2">
        <w:rPr>
          <w:rFonts w:ascii="Times New Roman" w:hAnsi="Times New Roman" w:cs="Times New Roman"/>
          <w:b/>
          <w:sz w:val="24"/>
          <w:szCs w:val="24"/>
        </w:rPr>
        <w:t>СКК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5B27" w:rsidRPr="009033D2" w:rsidTr="00015B27">
        <w:tc>
          <w:tcPr>
            <w:tcW w:w="4672" w:type="dxa"/>
          </w:tcPr>
          <w:p w:rsidR="00015B27" w:rsidRPr="009033D2" w:rsidRDefault="008C42C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620538" w:rsidRPr="009033D2" w:rsidRDefault="00620538" w:rsidP="0062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простых  задач</w:t>
            </w:r>
            <w:proofErr w:type="gramEnd"/>
            <w:r w:rsidRPr="009033D2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расстояния, скорости и времени движения. </w:t>
            </w:r>
          </w:p>
          <w:p w:rsidR="00015B27" w:rsidRPr="009033D2" w:rsidRDefault="00620538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Стр.254, №861 (письменно), 864</w:t>
            </w:r>
          </w:p>
          <w:p w:rsidR="00620538" w:rsidRPr="009033D2" w:rsidRDefault="00620538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Стр.254-255, №862, 863</w:t>
            </w:r>
          </w:p>
        </w:tc>
      </w:tr>
      <w:tr w:rsidR="00015B27" w:rsidRPr="009033D2" w:rsidTr="00015B27">
        <w:tc>
          <w:tcPr>
            <w:tcW w:w="4672" w:type="dxa"/>
          </w:tcPr>
          <w:p w:rsidR="00015B27" w:rsidRPr="009033D2" w:rsidRDefault="008C42C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673" w:type="dxa"/>
          </w:tcPr>
          <w:p w:rsidR="00015B27" w:rsidRPr="009033D2" w:rsidRDefault="008C42C7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033D2" w:rsidRPr="009033D2">
              <w:rPr>
                <w:rFonts w:ascii="Times New Roman" w:hAnsi="Times New Roman" w:cs="Times New Roman"/>
                <w:sz w:val="24"/>
                <w:szCs w:val="24"/>
              </w:rPr>
              <w:t>К.М.Симонов</w:t>
            </w:r>
            <w:proofErr w:type="spellEnd"/>
            <w:r w:rsidR="009033D2" w:rsidRPr="009033D2">
              <w:rPr>
                <w:rFonts w:ascii="Times New Roman" w:hAnsi="Times New Roman" w:cs="Times New Roman"/>
                <w:sz w:val="24"/>
                <w:szCs w:val="24"/>
              </w:rPr>
              <w:t>. «Сын артиллериста. Внешний вид и манеры Петрова</w:t>
            </w:r>
            <w:r w:rsidR="009033D2" w:rsidRPr="0090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3D2" w:rsidRPr="009033D2" w:rsidRDefault="009033D2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 Вопросы в учебнике устно</w:t>
            </w:r>
          </w:p>
        </w:tc>
      </w:tr>
      <w:tr w:rsidR="00015B27" w:rsidRPr="009033D2" w:rsidTr="00015B27">
        <w:tc>
          <w:tcPr>
            <w:tcW w:w="4672" w:type="dxa"/>
          </w:tcPr>
          <w:p w:rsidR="00015B27" w:rsidRPr="009033D2" w:rsidRDefault="008C42C7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4673" w:type="dxa"/>
          </w:tcPr>
          <w:p w:rsidR="00015B27" w:rsidRPr="009033D2" w:rsidRDefault="009033D2" w:rsidP="0001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однородных членов предложения с повторяющимся союзом </w:t>
            </w:r>
            <w:r w:rsidRPr="009033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9033D2" w:rsidRPr="009033D2" w:rsidRDefault="009033D2" w:rsidP="0001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Упр.330</w:t>
            </w:r>
          </w:p>
        </w:tc>
      </w:tr>
      <w:tr w:rsidR="008C42C7" w:rsidRPr="009033D2" w:rsidTr="00015B27">
        <w:tc>
          <w:tcPr>
            <w:tcW w:w="4672" w:type="dxa"/>
          </w:tcPr>
          <w:p w:rsidR="008C42C7" w:rsidRPr="009033D2" w:rsidRDefault="008C42C7" w:rsidP="008C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4673" w:type="dxa"/>
          </w:tcPr>
          <w:p w:rsidR="008C42C7" w:rsidRPr="009033D2" w:rsidRDefault="009033D2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Обобщение  по</w:t>
            </w:r>
            <w:proofErr w:type="gramEnd"/>
            <w:r w:rsidRPr="009033D2">
              <w:rPr>
                <w:rFonts w:ascii="Times New Roman" w:hAnsi="Times New Roman" w:cs="Times New Roman"/>
                <w:sz w:val="24"/>
                <w:szCs w:val="24"/>
              </w:rPr>
              <w:t xml:space="preserve"> теме «Однородные члены предложения»</w:t>
            </w:r>
          </w:p>
          <w:p w:rsidR="009033D2" w:rsidRPr="009033D2" w:rsidRDefault="009033D2" w:rsidP="0090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Упр.334</w:t>
            </w:r>
          </w:p>
          <w:p w:rsidR="009033D2" w:rsidRPr="009033D2" w:rsidRDefault="009033D2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C7" w:rsidRPr="009033D2" w:rsidTr="00015B27">
        <w:tc>
          <w:tcPr>
            <w:tcW w:w="4672" w:type="dxa"/>
          </w:tcPr>
          <w:p w:rsidR="008C42C7" w:rsidRPr="009033D2" w:rsidRDefault="008C42C7" w:rsidP="008C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4673" w:type="dxa"/>
          </w:tcPr>
          <w:p w:rsidR="008C42C7" w:rsidRPr="009033D2" w:rsidRDefault="009033D2" w:rsidP="0062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все задания и прислать на почту.</w:t>
            </w:r>
          </w:p>
        </w:tc>
      </w:tr>
      <w:tr w:rsidR="008C42C7" w:rsidRPr="009033D2" w:rsidTr="00015B27">
        <w:tc>
          <w:tcPr>
            <w:tcW w:w="4672" w:type="dxa"/>
          </w:tcPr>
          <w:p w:rsidR="008C42C7" w:rsidRPr="009033D2" w:rsidRDefault="008C42C7" w:rsidP="008C4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</w:tcPr>
          <w:p w:rsidR="008C42C7" w:rsidRPr="009033D2" w:rsidRDefault="009033D2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Декоративные лилейные растения.</w:t>
            </w:r>
          </w:p>
          <w:p w:rsidR="009033D2" w:rsidRPr="009033D2" w:rsidRDefault="009033D2" w:rsidP="008C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D2">
              <w:rPr>
                <w:rFonts w:ascii="Times New Roman" w:hAnsi="Times New Roman" w:cs="Times New Roman"/>
                <w:sz w:val="24"/>
                <w:szCs w:val="24"/>
              </w:rPr>
              <w:t>П.35, ответить на вопросы после параграфа</w:t>
            </w:r>
          </w:p>
        </w:tc>
      </w:tr>
    </w:tbl>
    <w:p w:rsidR="00015B27" w:rsidRPr="009033D2" w:rsidRDefault="00015B27" w:rsidP="00015B27">
      <w:pPr>
        <w:rPr>
          <w:rFonts w:ascii="Times New Roman" w:hAnsi="Times New Roman" w:cs="Times New Roman"/>
          <w:b/>
          <w:sz w:val="24"/>
          <w:szCs w:val="24"/>
        </w:rPr>
      </w:pPr>
    </w:p>
    <w:sectPr w:rsidR="00015B27" w:rsidRPr="0090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E635D"/>
    <w:multiLevelType w:val="hybridMultilevel"/>
    <w:tmpl w:val="6B22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2"/>
    <w:rsid w:val="00015B27"/>
    <w:rsid w:val="00036F04"/>
    <w:rsid w:val="00252CDF"/>
    <w:rsid w:val="002E5281"/>
    <w:rsid w:val="003465DA"/>
    <w:rsid w:val="004708AD"/>
    <w:rsid w:val="00620538"/>
    <w:rsid w:val="00631E01"/>
    <w:rsid w:val="00774298"/>
    <w:rsid w:val="00885833"/>
    <w:rsid w:val="008C42C7"/>
    <w:rsid w:val="008E098C"/>
    <w:rsid w:val="009033D2"/>
    <w:rsid w:val="009744A2"/>
    <w:rsid w:val="00AE40BC"/>
    <w:rsid w:val="00B330E8"/>
    <w:rsid w:val="00C04B1C"/>
    <w:rsid w:val="00C27430"/>
    <w:rsid w:val="00CA65F5"/>
    <w:rsid w:val="00D9460B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F1AA"/>
  <w15:chartTrackingRefBased/>
  <w15:docId w15:val="{12F8F219-84DC-49D0-A466-07FBE61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44A2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99"/>
    <w:qFormat/>
    <w:rsid w:val="008C42C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8C42C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Абзац списка Знак"/>
    <w:link w:val="a5"/>
    <w:uiPriority w:val="99"/>
    <w:locked/>
    <w:rsid w:val="00AE40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.ru/teachers/groups/799630/subjects/1/course_programs/7/lessons/14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2020-04-21T14:58:00Z</dcterms:created>
  <dcterms:modified xsi:type="dcterms:W3CDTF">2020-04-21T14:58:00Z</dcterms:modified>
</cp:coreProperties>
</file>